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8C898" w14:textId="06D18A59" w:rsidR="00A00BC1" w:rsidRPr="009D3E24" w:rsidRDefault="00A00BC1" w:rsidP="003D186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D3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Zarządzenie Nr      /2024</w:t>
      </w:r>
    </w:p>
    <w:p w14:paraId="72247629" w14:textId="77777777" w:rsidR="00A00BC1" w:rsidRPr="009D3E24" w:rsidRDefault="00A00BC1" w:rsidP="009D3E2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D3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Burmistrza Miasta Józefowa</w:t>
      </w:r>
    </w:p>
    <w:p w14:paraId="7BD60857" w14:textId="1479DA16" w:rsidR="00A00BC1" w:rsidRPr="009D3E24" w:rsidRDefault="00A00BC1" w:rsidP="009D3E2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D3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 dnia       lipca 2024 r.</w:t>
      </w:r>
    </w:p>
    <w:p w14:paraId="5D0ADEC6" w14:textId="77777777" w:rsidR="00A00BC1" w:rsidRPr="009D3E24" w:rsidRDefault="00A00BC1" w:rsidP="00230B2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51144CC" w14:textId="63737252" w:rsidR="00A00BC1" w:rsidRPr="009D3E24" w:rsidRDefault="00A00BC1" w:rsidP="00230B2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3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 unieważnienia otwartego konkursu ofert na realizację zadania z zakresu </w:t>
      </w:r>
      <w:r w:rsidRPr="009D3E24">
        <w:rPr>
          <w:rFonts w:ascii="Times New Roman" w:hAnsi="Times New Roman" w:cs="Times New Roman"/>
          <w:b/>
          <w:sz w:val="24"/>
          <w:szCs w:val="24"/>
        </w:rPr>
        <w:t xml:space="preserve">organizacji i przeprowadzenia sportowych półkolonii letnich dla dzieci i młodzieży </w:t>
      </w:r>
      <w:r w:rsidR="00230B23">
        <w:rPr>
          <w:rFonts w:ascii="Times New Roman" w:hAnsi="Times New Roman" w:cs="Times New Roman"/>
          <w:b/>
          <w:sz w:val="24"/>
          <w:szCs w:val="24"/>
        </w:rPr>
        <w:br/>
      </w:r>
      <w:r w:rsidRPr="009D3E24">
        <w:rPr>
          <w:rFonts w:ascii="Times New Roman" w:hAnsi="Times New Roman" w:cs="Times New Roman"/>
          <w:b/>
          <w:sz w:val="24"/>
          <w:szCs w:val="24"/>
        </w:rPr>
        <w:t>w 2024 roku</w:t>
      </w:r>
      <w:r w:rsidRPr="009D3E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02890B0C" w14:textId="77777777" w:rsidR="00A00BC1" w:rsidRPr="001C5E47" w:rsidRDefault="00A00BC1" w:rsidP="00A00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5E798308" w14:textId="4F8983F2" w:rsidR="00A00BC1" w:rsidRPr="009D3E24" w:rsidRDefault="00A00BC1" w:rsidP="009D3E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3E24">
        <w:rPr>
          <w:rFonts w:ascii="Times New Roman" w:hAnsi="Times New Roman" w:cs="Times New Roman"/>
          <w:sz w:val="24"/>
          <w:szCs w:val="24"/>
        </w:rPr>
        <w:t xml:space="preserve">Na podstawie art. 30 ust. 1 ustawy z dnia 8 marca 1990 r. o samorządzie gminnym </w:t>
      </w:r>
      <w:r w:rsidRPr="009D3E24"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 w:rsidRPr="009D3E2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9D3E24">
        <w:rPr>
          <w:rFonts w:ascii="Times New Roman" w:hAnsi="Times New Roman" w:cs="Times New Roman"/>
          <w:sz w:val="24"/>
          <w:szCs w:val="24"/>
        </w:rPr>
        <w:t xml:space="preserve">. Dz. U. z 2024 poz. 609 z </w:t>
      </w:r>
      <w:proofErr w:type="spellStart"/>
      <w:r w:rsidRPr="009D3E2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D3E24">
        <w:rPr>
          <w:rFonts w:ascii="Times New Roman" w:hAnsi="Times New Roman" w:cs="Times New Roman"/>
          <w:sz w:val="24"/>
          <w:szCs w:val="24"/>
        </w:rPr>
        <w:t>. zm.), art. 4 ust. 1, pkt 1, pkt 15, pkt 17 i pkt 32,  art. 5 ust. 4 pkt 2, art. 11 ust. 1 pkt 1 oraz art. 13 ust. 1 ustawy z dnia 24 kwietnia 2003 r. o działalności pożytku publicznego i o wolontariacie (</w:t>
      </w:r>
      <w:proofErr w:type="spellStart"/>
      <w:r w:rsidRPr="009D3E2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9D3E24">
        <w:rPr>
          <w:rFonts w:ascii="Times New Roman" w:hAnsi="Times New Roman" w:cs="Times New Roman"/>
          <w:sz w:val="24"/>
          <w:szCs w:val="24"/>
        </w:rPr>
        <w:t>. Dz. U. z 2023 poz. 571</w:t>
      </w:r>
      <w:r w:rsidR="003D1866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3D186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D1866">
        <w:rPr>
          <w:rFonts w:ascii="Times New Roman" w:hAnsi="Times New Roman" w:cs="Times New Roman"/>
          <w:sz w:val="24"/>
          <w:szCs w:val="24"/>
        </w:rPr>
        <w:t>. zm.</w:t>
      </w:r>
      <w:r w:rsidRPr="009D3E24">
        <w:rPr>
          <w:rFonts w:ascii="Times New Roman" w:hAnsi="Times New Roman" w:cs="Times New Roman"/>
          <w:sz w:val="24"/>
          <w:szCs w:val="24"/>
        </w:rPr>
        <w:t xml:space="preserve">) oraz w związku z § 5 ust.1  pkt 1, 2, 7 i 9, § 6 ust.1 pkt 2 i § 8 pkt 1 </w:t>
      </w:r>
      <w:proofErr w:type="spellStart"/>
      <w:r w:rsidRPr="009D3E24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9D3E24">
        <w:rPr>
          <w:rFonts w:ascii="Times New Roman" w:hAnsi="Times New Roman" w:cs="Times New Roman"/>
          <w:sz w:val="24"/>
          <w:szCs w:val="24"/>
        </w:rPr>
        <w:t xml:space="preserve"> d i e oraz pkt 2 i 5 </w:t>
      </w:r>
      <w:proofErr w:type="spellStart"/>
      <w:r w:rsidRPr="009D3E24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9D3E24">
        <w:rPr>
          <w:rFonts w:ascii="Times New Roman" w:hAnsi="Times New Roman" w:cs="Times New Roman"/>
          <w:sz w:val="24"/>
          <w:szCs w:val="24"/>
        </w:rPr>
        <w:t xml:space="preserve"> a załącznika do uchwały Nr </w:t>
      </w:r>
      <w:bookmarkStart w:id="0" w:name="_Hlk57806359"/>
      <w:bookmarkStart w:id="1" w:name="_Hlk165981111"/>
      <w:r w:rsidRPr="009D3E24">
        <w:rPr>
          <w:rFonts w:ascii="Times New Roman" w:hAnsi="Times New Roman" w:cs="Times New Roman"/>
          <w:sz w:val="24"/>
          <w:szCs w:val="24"/>
        </w:rPr>
        <w:t xml:space="preserve">589/VIII/2023 Rady Miasta Józefowa z dnia 24 listopada 2023 </w:t>
      </w:r>
      <w:bookmarkEnd w:id="0"/>
      <w:r w:rsidRPr="009D3E24">
        <w:rPr>
          <w:rFonts w:ascii="Times New Roman" w:hAnsi="Times New Roman" w:cs="Times New Roman"/>
          <w:sz w:val="24"/>
          <w:szCs w:val="24"/>
        </w:rPr>
        <w:t xml:space="preserve">r. </w:t>
      </w:r>
      <w:bookmarkEnd w:id="1"/>
      <w:r w:rsidRPr="009D3E24">
        <w:rPr>
          <w:rFonts w:ascii="Times New Roman" w:hAnsi="Times New Roman" w:cs="Times New Roman"/>
          <w:sz w:val="24"/>
          <w:szCs w:val="24"/>
        </w:rPr>
        <w:t>w sprawie programu współpracy Miasta Józefowa z organizacjami pozarządowymi oraz podmiotami wymienionymi w art. 3 ust. 3 ustawy o działalności pożytku publicznego i o wolontariacie na rok 2024, a ponadto na podstawie §</w:t>
      </w:r>
      <w:r w:rsidR="003D1866">
        <w:rPr>
          <w:rFonts w:ascii="Times New Roman" w:hAnsi="Times New Roman" w:cs="Times New Roman"/>
          <w:sz w:val="24"/>
          <w:szCs w:val="24"/>
        </w:rPr>
        <w:t xml:space="preserve"> </w:t>
      </w:r>
      <w:r w:rsidR="00A14B3E">
        <w:rPr>
          <w:rFonts w:ascii="Times New Roman" w:hAnsi="Times New Roman" w:cs="Times New Roman"/>
          <w:sz w:val="24"/>
          <w:szCs w:val="24"/>
        </w:rPr>
        <w:t>3</w:t>
      </w:r>
      <w:r w:rsidRPr="009D3E24">
        <w:rPr>
          <w:rFonts w:ascii="Times New Roman" w:hAnsi="Times New Roman" w:cs="Times New Roman"/>
          <w:sz w:val="24"/>
          <w:szCs w:val="24"/>
        </w:rPr>
        <w:t xml:space="preserve"> ust. 8 Załącznika do Zarządzenia Nr 98/2024 Burmistrza Miasta Józefowa z dnia 11 czerwca 2024 r. - </w:t>
      </w:r>
      <w:r w:rsidRPr="009D3E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zarządza się co następuje:</w:t>
      </w:r>
    </w:p>
    <w:p w14:paraId="24EE61C8" w14:textId="77777777" w:rsidR="00A00BC1" w:rsidRPr="009D3E24" w:rsidRDefault="00A00BC1" w:rsidP="009D3E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829E96E" w14:textId="77777777" w:rsidR="00A00BC1" w:rsidRPr="009D3E24" w:rsidRDefault="00A00BC1" w:rsidP="009D3E2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D3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1.</w:t>
      </w:r>
    </w:p>
    <w:p w14:paraId="2AED0E82" w14:textId="0CBAD3C3" w:rsidR="00A00BC1" w:rsidRPr="009D3E24" w:rsidRDefault="00A00BC1" w:rsidP="009D3E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3E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Odstępuje się od ogłoszenia wyników i unieważnia się otwarty konkurs ofert na wsparcie realizacji zadania publicznego ogłoszonego Zarządzeniem Burmistrza Miasta Józefowa </w:t>
      </w:r>
      <w:r w:rsidRPr="009D3E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Nr 98/2024 z dnia 11 czerwca 2024 roku z zakresu </w:t>
      </w:r>
      <w:r w:rsidRPr="009D3E24">
        <w:rPr>
          <w:rFonts w:ascii="Times New Roman" w:hAnsi="Times New Roman" w:cs="Times New Roman"/>
          <w:sz w:val="24"/>
          <w:szCs w:val="24"/>
        </w:rPr>
        <w:t>organizacji i przeprowadzenia sportowych półkolonii letnich dla dzieci i młodzieży w 2024 roku</w:t>
      </w:r>
      <w:r w:rsidRPr="009D3E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63525A21" w14:textId="4EF93FD6" w:rsidR="00A00BC1" w:rsidRPr="009D3E24" w:rsidRDefault="00A00BC1" w:rsidP="009D3E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3E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Przyczyna unieważnienia: brak wpłynięcia ofert we wskazanym terminie.</w:t>
      </w:r>
    </w:p>
    <w:p w14:paraId="69589A13" w14:textId="77777777" w:rsidR="00A00BC1" w:rsidRPr="009D3E24" w:rsidRDefault="00A00BC1" w:rsidP="009D3E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71BAEEF" w14:textId="77777777" w:rsidR="00A00BC1" w:rsidRPr="009D3E24" w:rsidRDefault="00A00BC1" w:rsidP="009D3E2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D3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2.</w:t>
      </w:r>
    </w:p>
    <w:p w14:paraId="4C12CD1B" w14:textId="4E141E6F" w:rsidR="00A00BC1" w:rsidRPr="009D3E24" w:rsidRDefault="00A00BC1" w:rsidP="009D3E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3E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Zarządzenie podlega ogłoszeniu na stronie internetowej Miasta Józef</w:t>
      </w:r>
      <w:r w:rsidR="009D3E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owa</w:t>
      </w:r>
      <w:r w:rsidRPr="009D3E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Biuletynie Informacji Publicznej oraz na tablicy ogłoszeń w Urzędzie Miasta Józefowa.</w:t>
      </w:r>
    </w:p>
    <w:p w14:paraId="08536D30" w14:textId="77777777" w:rsidR="00A00BC1" w:rsidRPr="009D3E24" w:rsidRDefault="00A00BC1" w:rsidP="009D3E2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3907EE4" w14:textId="77777777" w:rsidR="00A00BC1" w:rsidRPr="009D3E24" w:rsidRDefault="00A00BC1" w:rsidP="009D3E2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D3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3.</w:t>
      </w:r>
    </w:p>
    <w:p w14:paraId="351C93CF" w14:textId="26F27014" w:rsidR="00A00BC1" w:rsidRDefault="00A00BC1" w:rsidP="009D3E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3E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Zarządzenie wchodzi w życie z dniem podpisania</w:t>
      </w:r>
    </w:p>
    <w:p w14:paraId="691019A1" w14:textId="77777777" w:rsidR="009D3E24" w:rsidRPr="009D3E24" w:rsidRDefault="009D3E24" w:rsidP="009D3E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45F309C" w14:textId="13F955B4" w:rsidR="00A00BC1" w:rsidRPr="00CF7FBF" w:rsidRDefault="00A00BC1" w:rsidP="009D3E2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7FBF">
        <w:rPr>
          <w:rFonts w:ascii="Times New Roman" w:hAnsi="Times New Roman" w:cs="Times New Roman"/>
          <w:sz w:val="24"/>
          <w:szCs w:val="24"/>
        </w:rPr>
        <w:t>Burmistrz Miasta</w:t>
      </w:r>
      <w:r w:rsidR="009D3E24" w:rsidRPr="00CF7FBF">
        <w:rPr>
          <w:rFonts w:ascii="Times New Roman" w:hAnsi="Times New Roman" w:cs="Times New Roman"/>
          <w:sz w:val="24"/>
          <w:szCs w:val="24"/>
        </w:rPr>
        <w:t xml:space="preserve"> Józefowa</w:t>
      </w:r>
    </w:p>
    <w:p w14:paraId="72D8A44A" w14:textId="2BB17F12" w:rsidR="00A00BC1" w:rsidRPr="00CF7FBF" w:rsidRDefault="009D3E24" w:rsidP="009D3E2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7F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A00BC1" w:rsidRPr="00CF7FBF">
        <w:rPr>
          <w:rFonts w:ascii="Times New Roman" w:hAnsi="Times New Roman" w:cs="Times New Roman"/>
          <w:sz w:val="24"/>
          <w:szCs w:val="24"/>
        </w:rPr>
        <w:t>/-/ Marek Banaszek</w:t>
      </w:r>
    </w:p>
    <w:p w14:paraId="2E1E3E30" w14:textId="77777777" w:rsidR="00A00BC1" w:rsidRPr="009D3E24" w:rsidRDefault="00A00BC1" w:rsidP="009D3E2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595B0E" w14:textId="4B12DFBD" w:rsidR="00A00BC1" w:rsidRPr="009D3E24" w:rsidRDefault="00A00BC1" w:rsidP="009D3E2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3E24">
        <w:rPr>
          <w:rFonts w:ascii="Times New Roman" w:hAnsi="Times New Roman" w:cs="Times New Roman"/>
          <w:sz w:val="24"/>
          <w:szCs w:val="24"/>
        </w:rPr>
        <w:t>Uzasadnienie</w:t>
      </w:r>
    </w:p>
    <w:p w14:paraId="40EF8569" w14:textId="614D7DF8" w:rsidR="00A00BC1" w:rsidRPr="009D3E24" w:rsidRDefault="00A00BC1" w:rsidP="009D3E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3E24">
        <w:rPr>
          <w:rFonts w:ascii="Times New Roman" w:hAnsi="Times New Roman" w:cs="Times New Roman"/>
          <w:sz w:val="24"/>
          <w:szCs w:val="24"/>
        </w:rPr>
        <w:t xml:space="preserve">W dniu 11 czerwca 2024 roku Burmistrz Miasta Józefowa ogłosił otwarty konkurs ofert </w:t>
      </w:r>
      <w:r w:rsidRPr="009D3E24">
        <w:rPr>
          <w:rFonts w:ascii="Times New Roman" w:hAnsi="Times New Roman" w:cs="Times New Roman"/>
          <w:sz w:val="24"/>
          <w:szCs w:val="24"/>
        </w:rPr>
        <w:br/>
        <w:t>na realizacje zadania publicznego w zakresie</w:t>
      </w:r>
      <w:r w:rsidRPr="009D3E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D3E24">
        <w:rPr>
          <w:rFonts w:ascii="Times New Roman" w:hAnsi="Times New Roman" w:cs="Times New Roman"/>
          <w:sz w:val="24"/>
          <w:szCs w:val="24"/>
        </w:rPr>
        <w:t>organizacji i przeprowadzenia sportowych półkolonii letnich dla dzieci i młodzieży w 2024 roku</w:t>
      </w:r>
      <w:r w:rsidRPr="009D3E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Termin składania ofert upływał 3 lipca 2024 roku.</w:t>
      </w:r>
      <w:r w:rsidR="009D3E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D3E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 wskazanym terminie nie wpłynęła żadna oferta.</w:t>
      </w:r>
    </w:p>
    <w:p w14:paraId="3EAB4674" w14:textId="77777777" w:rsidR="00A00BC1" w:rsidRPr="009D3E24" w:rsidRDefault="00A00BC1" w:rsidP="009D3E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E24">
        <w:rPr>
          <w:rFonts w:ascii="Times New Roman" w:hAnsi="Times New Roman" w:cs="Times New Roman"/>
          <w:sz w:val="24"/>
          <w:szCs w:val="24"/>
        </w:rPr>
        <w:t xml:space="preserve">Zgodnie z art. 18a ust. 1 pkt 1 ustawy z dnia 24 kwietnia 2003 r. o działalności pożytku publicznego i o wolontariacie, zwanej dalej „Ustawą”, organ administracji publicznej unieważnia otwarty konkurs ofert, jeżeli nie złożono żadnej oferty. Zgodnie z art. 18a ust. 2 Ustawy informację o unieważnieniu otwartego konkursu ofert organ administracji publicznej podaje do publicznej wiadomości w sposób określony w art. 13 ust. 3 Ustawy. </w:t>
      </w:r>
    </w:p>
    <w:p w14:paraId="4BBA9D77" w14:textId="77777777" w:rsidR="00A00BC1" w:rsidRPr="009D3E24" w:rsidRDefault="00A00BC1" w:rsidP="009D3E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7C974" w14:textId="77777777" w:rsidR="00A00BC1" w:rsidRPr="009D3E24" w:rsidRDefault="00A00BC1" w:rsidP="009D3E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E24">
        <w:rPr>
          <w:rFonts w:ascii="Times New Roman" w:hAnsi="Times New Roman" w:cs="Times New Roman"/>
          <w:sz w:val="24"/>
          <w:szCs w:val="24"/>
        </w:rPr>
        <w:t xml:space="preserve">W związku z tym informację o unieważnieniu konkursu ogłasza się: </w:t>
      </w:r>
    </w:p>
    <w:p w14:paraId="64383E35" w14:textId="77777777" w:rsidR="00A00BC1" w:rsidRPr="009D3E24" w:rsidRDefault="00A00BC1" w:rsidP="009D3E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E24">
        <w:rPr>
          <w:rFonts w:ascii="Times New Roman" w:hAnsi="Times New Roman" w:cs="Times New Roman"/>
          <w:sz w:val="24"/>
          <w:szCs w:val="24"/>
        </w:rPr>
        <w:t xml:space="preserve">1) w Biuletynie Informacji Publicznej; </w:t>
      </w:r>
    </w:p>
    <w:p w14:paraId="5CB753A4" w14:textId="77777777" w:rsidR="00A00BC1" w:rsidRPr="009D3E24" w:rsidRDefault="00A00BC1" w:rsidP="009D3E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E24">
        <w:rPr>
          <w:rFonts w:ascii="Times New Roman" w:hAnsi="Times New Roman" w:cs="Times New Roman"/>
          <w:sz w:val="24"/>
          <w:szCs w:val="24"/>
        </w:rPr>
        <w:t xml:space="preserve">2) w siedzibie organu administracji publicznej w miejscu przeznaczonym na zamieszczanie ogłoszeń; </w:t>
      </w:r>
    </w:p>
    <w:p w14:paraId="001092FF" w14:textId="77777777" w:rsidR="00A00BC1" w:rsidRPr="009D3E24" w:rsidRDefault="00A00BC1" w:rsidP="009D3E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E24">
        <w:rPr>
          <w:rFonts w:ascii="Times New Roman" w:hAnsi="Times New Roman" w:cs="Times New Roman"/>
          <w:sz w:val="24"/>
          <w:szCs w:val="24"/>
        </w:rPr>
        <w:t xml:space="preserve">3) na stronie internetowej organu administracji publicznej. </w:t>
      </w:r>
    </w:p>
    <w:p w14:paraId="16E40101" w14:textId="77777777" w:rsidR="00A00BC1" w:rsidRPr="009D3E24" w:rsidRDefault="00A00BC1" w:rsidP="009D3E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737F7" w14:textId="77777777" w:rsidR="00A00BC1" w:rsidRPr="009D3E24" w:rsidRDefault="00A00BC1" w:rsidP="009D3E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E24">
        <w:rPr>
          <w:rFonts w:ascii="Times New Roman" w:hAnsi="Times New Roman" w:cs="Times New Roman"/>
          <w:sz w:val="24"/>
          <w:szCs w:val="24"/>
        </w:rPr>
        <w:t>Mając powyższe na uwadze, Burmistrz Miasta Józefowa unieważnia ww. konkurs.</w:t>
      </w:r>
    </w:p>
    <w:p w14:paraId="5AF6023E" w14:textId="77777777" w:rsidR="00A00BC1" w:rsidRPr="009D3E24" w:rsidRDefault="00A00BC1" w:rsidP="009D3E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8EFB87" w14:textId="77777777" w:rsidR="000907AA" w:rsidRPr="009D3E24" w:rsidRDefault="000907AA" w:rsidP="009D3E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907AA" w:rsidRPr="009D3E24" w:rsidSect="009D3E24">
      <w:pgSz w:w="11906" w:h="16838"/>
      <w:pgMar w:top="59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C1"/>
    <w:rsid w:val="000907AA"/>
    <w:rsid w:val="00230B23"/>
    <w:rsid w:val="003D1866"/>
    <w:rsid w:val="005078C8"/>
    <w:rsid w:val="009D3E24"/>
    <w:rsid w:val="009E003E"/>
    <w:rsid w:val="00A00BC1"/>
    <w:rsid w:val="00A14B3E"/>
    <w:rsid w:val="00BC5732"/>
    <w:rsid w:val="00CF7FBF"/>
    <w:rsid w:val="00F9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A6322"/>
  <w15:chartTrackingRefBased/>
  <w15:docId w15:val="{7A95C0DC-8FB9-4A6F-A3BF-6D54A172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BC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Sztengauzer</dc:creator>
  <cp:keywords/>
  <dc:description/>
  <cp:lastModifiedBy>Tomasz Kowalczyk</cp:lastModifiedBy>
  <cp:revision>5</cp:revision>
  <dcterms:created xsi:type="dcterms:W3CDTF">2024-07-04T13:22:00Z</dcterms:created>
  <dcterms:modified xsi:type="dcterms:W3CDTF">2024-07-22T13:05:00Z</dcterms:modified>
</cp:coreProperties>
</file>