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26FD" w14:textId="453441B4" w:rsidR="00777613" w:rsidRPr="00903590" w:rsidRDefault="00777613" w:rsidP="0065061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03590">
        <w:rPr>
          <w:rFonts w:ascii="Times New Roman" w:eastAsia="Times New Roman" w:hAnsi="Times New Roman" w:cs="Times New Roman"/>
          <w:b/>
          <w:lang w:eastAsia="pl-PL"/>
        </w:rPr>
        <w:t>OGŁ</w:t>
      </w:r>
      <w:r w:rsidR="00650616" w:rsidRPr="00903590">
        <w:rPr>
          <w:rFonts w:ascii="Times New Roman" w:eastAsia="Times New Roman" w:hAnsi="Times New Roman" w:cs="Times New Roman"/>
          <w:b/>
          <w:lang w:eastAsia="pl-PL"/>
        </w:rPr>
        <w:t>O</w:t>
      </w:r>
      <w:r w:rsidRPr="00903590">
        <w:rPr>
          <w:rFonts w:ascii="Times New Roman" w:eastAsia="Times New Roman" w:hAnsi="Times New Roman" w:cs="Times New Roman"/>
          <w:b/>
          <w:lang w:eastAsia="pl-PL"/>
        </w:rPr>
        <w:t>SZ</w:t>
      </w:r>
      <w:r w:rsidR="00650616" w:rsidRPr="00903590">
        <w:rPr>
          <w:rFonts w:ascii="Times New Roman" w:eastAsia="Times New Roman" w:hAnsi="Times New Roman" w:cs="Times New Roman"/>
          <w:b/>
          <w:lang w:eastAsia="pl-PL"/>
        </w:rPr>
        <w:t>ENIE</w:t>
      </w:r>
      <w:r w:rsidRPr="00903590">
        <w:rPr>
          <w:rFonts w:ascii="Times New Roman" w:eastAsia="Times New Roman" w:hAnsi="Times New Roman" w:cs="Times New Roman"/>
          <w:b/>
          <w:lang w:eastAsia="pl-PL"/>
        </w:rPr>
        <w:t xml:space="preserve"> NAB</w:t>
      </w:r>
      <w:r w:rsidR="00650616" w:rsidRPr="00903590">
        <w:rPr>
          <w:rFonts w:ascii="Times New Roman" w:eastAsia="Times New Roman" w:hAnsi="Times New Roman" w:cs="Times New Roman"/>
          <w:b/>
          <w:lang w:eastAsia="pl-PL"/>
        </w:rPr>
        <w:t>ORU</w:t>
      </w:r>
      <w:r w:rsidRPr="00903590">
        <w:rPr>
          <w:rFonts w:ascii="Times New Roman" w:eastAsia="Times New Roman" w:hAnsi="Times New Roman" w:cs="Times New Roman"/>
          <w:b/>
          <w:lang w:eastAsia="pl-PL"/>
        </w:rPr>
        <w:t xml:space="preserve"> NA WOLNE STANOWISKO PRACY</w:t>
      </w:r>
    </w:p>
    <w:p w14:paraId="0324DB2E" w14:textId="77777777" w:rsidR="002E3DDA" w:rsidRPr="00903590" w:rsidRDefault="002E3DDA" w:rsidP="00A65099">
      <w:pPr>
        <w:spacing w:after="120" w:line="240" w:lineRule="auto"/>
        <w:jc w:val="center"/>
        <w:rPr>
          <w:rFonts w:ascii="Times New Roman" w:hAnsi="Times New Roman"/>
          <w:b/>
          <w:u w:val="single"/>
        </w:rPr>
      </w:pPr>
      <w:r w:rsidRPr="00903590">
        <w:rPr>
          <w:rFonts w:ascii="Times New Roman" w:hAnsi="Times New Roman"/>
          <w:b/>
          <w:u w:val="single"/>
        </w:rPr>
        <w:t xml:space="preserve">INSPEKTOR OCHRONY DANYCH OSOBOWYCH </w:t>
      </w:r>
    </w:p>
    <w:p w14:paraId="7B1ADA51" w14:textId="3E465F7C" w:rsidR="00A65099" w:rsidRPr="00903590" w:rsidRDefault="002E3DDA" w:rsidP="00A65099">
      <w:pPr>
        <w:spacing w:after="120" w:line="240" w:lineRule="auto"/>
        <w:jc w:val="center"/>
        <w:rPr>
          <w:rFonts w:ascii="Times New Roman" w:hAnsi="Times New Roman"/>
          <w:b/>
          <w:u w:val="single"/>
        </w:rPr>
      </w:pPr>
      <w:r w:rsidRPr="00903590">
        <w:rPr>
          <w:rFonts w:ascii="Times New Roman" w:hAnsi="Times New Roman"/>
          <w:b/>
          <w:u w:val="single"/>
        </w:rPr>
        <w:t>I  ARCHIWISTA</w:t>
      </w:r>
    </w:p>
    <w:p w14:paraId="57FB475A" w14:textId="527F2DEE" w:rsidR="00777613" w:rsidRPr="00903590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03590">
        <w:rPr>
          <w:rFonts w:ascii="Times New Roman" w:eastAsia="Times New Roman" w:hAnsi="Times New Roman" w:cs="Times New Roman"/>
          <w:b/>
          <w:lang w:eastAsia="pl-PL"/>
        </w:rPr>
        <w:t xml:space="preserve">Wymagania: </w:t>
      </w:r>
    </w:p>
    <w:p w14:paraId="05F2A6FB" w14:textId="60950526" w:rsidR="00777613" w:rsidRPr="00903590" w:rsidRDefault="000E23F0" w:rsidP="001C4E9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wykształcenie wyższe</w:t>
      </w:r>
      <w:r w:rsidR="009566CE" w:rsidRPr="009035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5B79" w:rsidRPr="00903590">
        <w:rPr>
          <w:rFonts w:ascii="Times New Roman" w:eastAsia="Times New Roman" w:hAnsi="Times New Roman" w:cs="Times New Roman"/>
          <w:lang w:eastAsia="pl-PL"/>
        </w:rPr>
        <w:t>zapewniające prawidłową realizację pełnionej funkcji</w:t>
      </w:r>
    </w:p>
    <w:p w14:paraId="2643B153" w14:textId="3FC141BB" w:rsidR="00157DAD" w:rsidRPr="00903590" w:rsidRDefault="00157DAD" w:rsidP="00B321D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znajomość RODO oraz obowiązujących przepisów prawa w zakresie ochrony danych osobowych</w:t>
      </w:r>
    </w:p>
    <w:p w14:paraId="72EAFECD" w14:textId="77777777" w:rsidR="00746591" w:rsidRPr="00903590" w:rsidRDefault="00746591" w:rsidP="000E23F0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hAnsi="Times New Roman" w:cs="Times New Roman"/>
          <w:shd w:val="clear" w:color="auto" w:fill="FFFFFF"/>
        </w:rPr>
        <w:t>znajomość obowiązujących przepisów z zakresu archiwizacji dokumentacji</w:t>
      </w:r>
    </w:p>
    <w:p w14:paraId="1AF41E7D" w14:textId="08D1C7CF" w:rsidR="000E23F0" w:rsidRPr="00903590" w:rsidRDefault="000E23F0" w:rsidP="000E23F0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kreatywność myślenia, innowacyjność i umiejętność pracy w zespole</w:t>
      </w:r>
    </w:p>
    <w:p w14:paraId="6571BDA0" w14:textId="1AC68A6D" w:rsidR="000E23F0" w:rsidRPr="00903590" w:rsidRDefault="000E23F0" w:rsidP="000E23F0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 xml:space="preserve">terminowość, odpowiedzialność, samodzielność </w:t>
      </w:r>
      <w:r w:rsidR="00903590" w:rsidRPr="00903590">
        <w:rPr>
          <w:rFonts w:ascii="Times New Roman" w:eastAsia="Times New Roman" w:hAnsi="Times New Roman" w:cs="Times New Roman"/>
          <w:lang w:eastAsia="pl-PL"/>
        </w:rPr>
        <w:t>w podejmowaniu decyzji</w:t>
      </w:r>
    </w:p>
    <w:p w14:paraId="0E59F04F" w14:textId="27945C30" w:rsidR="00D07907" w:rsidRPr="00903590" w:rsidRDefault="00D07907" w:rsidP="00B321D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odporność na stres</w:t>
      </w:r>
    </w:p>
    <w:p w14:paraId="70672923" w14:textId="63072C59" w:rsidR="00D07907" w:rsidRPr="00903590" w:rsidRDefault="00D07907" w:rsidP="00B321D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łatwość w nawiązywaniu kontaktów</w:t>
      </w:r>
    </w:p>
    <w:p w14:paraId="08ADF15D" w14:textId="5220A5BB" w:rsidR="000E23F0" w:rsidRPr="00903590" w:rsidRDefault="000E23F0" w:rsidP="00B321D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wysoka kultura osobista</w:t>
      </w:r>
    </w:p>
    <w:p w14:paraId="3AC2567B" w14:textId="4DB9362A" w:rsidR="000E23F0" w:rsidRPr="00903590" w:rsidRDefault="000E23F0" w:rsidP="000E23F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niekaralność</w:t>
      </w:r>
    </w:p>
    <w:p w14:paraId="555FB66F" w14:textId="66A4FA39" w:rsidR="00903590" w:rsidRPr="00903590" w:rsidRDefault="00903590" w:rsidP="00DB5E90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praktyka zawodowa co najmniej 1 rok na stanowisku IODO lub archiwisty</w:t>
      </w:r>
    </w:p>
    <w:p w14:paraId="40784DE2" w14:textId="5995E2E7" w:rsidR="00777613" w:rsidRPr="00903590" w:rsidRDefault="00777613" w:rsidP="007759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03590">
        <w:rPr>
          <w:rFonts w:ascii="Times New Roman" w:eastAsia="Times New Roman" w:hAnsi="Times New Roman" w:cs="Times New Roman"/>
          <w:b/>
          <w:lang w:eastAsia="pl-PL"/>
        </w:rPr>
        <w:t>Zakres wykonywanych zadań:</w:t>
      </w:r>
    </w:p>
    <w:p w14:paraId="0A57D4E7" w14:textId="77777777" w:rsidR="00CA5B79" w:rsidRPr="00903590" w:rsidRDefault="00CA5B79" w:rsidP="00CA5B79">
      <w:pPr>
        <w:widowControl w:val="0"/>
        <w:suppressAutoHyphens/>
        <w:jc w:val="both"/>
        <w:rPr>
          <w:rFonts w:ascii="Times New Roman" w:hAnsi="Times New Roman" w:cs="Times New Roman"/>
          <w:b/>
        </w:rPr>
      </w:pPr>
      <w:r w:rsidRPr="00903590">
        <w:rPr>
          <w:rFonts w:ascii="Times New Roman" w:hAnsi="Times New Roman" w:cs="Times New Roman"/>
          <w:b/>
        </w:rPr>
        <w:t>Inspektor ochrony danych osobowych:</w:t>
      </w:r>
    </w:p>
    <w:p w14:paraId="668F5D56" w14:textId="77777777" w:rsidR="00CA5B79" w:rsidRPr="00903590" w:rsidRDefault="00CA5B79" w:rsidP="00EC48BC">
      <w:pPr>
        <w:pStyle w:val="Akapitzlist"/>
        <w:widowControl w:val="0"/>
        <w:numPr>
          <w:ilvl w:val="0"/>
          <w:numId w:val="39"/>
        </w:numPr>
        <w:suppressAutoHyphens/>
        <w:spacing w:after="0"/>
        <w:ind w:left="709" w:hanging="284"/>
        <w:jc w:val="both"/>
        <w:rPr>
          <w:rFonts w:ascii="Times New Roman" w:hAnsi="Times New Roman" w:cs="Times New Roman"/>
          <w:bCs/>
        </w:rPr>
      </w:pPr>
      <w:r w:rsidRPr="00903590">
        <w:rPr>
          <w:rFonts w:ascii="Times New Roman" w:hAnsi="Times New Roman" w:cs="Times New Roman"/>
          <w:bCs/>
        </w:rPr>
        <w:t>Pełnienie funkcji Inspektora ochrony danych osobowych w zakresie wynikającym z aktualnych przepisów prawa.</w:t>
      </w:r>
    </w:p>
    <w:p w14:paraId="24FC87A8" w14:textId="77777777" w:rsidR="00CA5B79" w:rsidRPr="00903590" w:rsidRDefault="00CA5B79" w:rsidP="00EC48BC">
      <w:pPr>
        <w:pStyle w:val="Akapitzlist"/>
        <w:numPr>
          <w:ilvl w:val="0"/>
          <w:numId w:val="39"/>
        </w:numPr>
        <w:shd w:val="clear" w:color="auto" w:fill="FFFFFF"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903590">
        <w:rPr>
          <w:rFonts w:ascii="Times New Roman" w:hAnsi="Times New Roman" w:cs="Times New Roman"/>
        </w:rPr>
        <w:t>Zapewnienie przestrzegania przepisów o ochronie danych osobowych.</w:t>
      </w:r>
    </w:p>
    <w:p w14:paraId="3CC1E397" w14:textId="1023DF77" w:rsidR="00CA5B79" w:rsidRPr="00903590" w:rsidRDefault="00CA5B79" w:rsidP="00EC48BC">
      <w:pPr>
        <w:pStyle w:val="Akapitzlist"/>
        <w:numPr>
          <w:ilvl w:val="0"/>
          <w:numId w:val="39"/>
        </w:numPr>
        <w:shd w:val="clear" w:color="auto" w:fill="FFFFFF"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903590">
        <w:rPr>
          <w:rFonts w:ascii="Times New Roman" w:hAnsi="Times New Roman" w:cs="Times New Roman"/>
        </w:rPr>
        <w:t>Tworzenie dokumentacji, procedur i rejestrów</w:t>
      </w:r>
      <w:r w:rsidR="00EC48BC" w:rsidRPr="00903590">
        <w:rPr>
          <w:rFonts w:ascii="Times New Roman" w:hAnsi="Times New Roman" w:cs="Times New Roman"/>
        </w:rPr>
        <w:t>, raportów</w:t>
      </w:r>
      <w:r w:rsidRPr="00903590">
        <w:rPr>
          <w:rFonts w:ascii="Times New Roman" w:hAnsi="Times New Roman" w:cs="Times New Roman"/>
        </w:rPr>
        <w:t xml:space="preserve"> z zakresu ochrony danych osobowych i bieżąca ich aktualizacja wg określonych przepisów.</w:t>
      </w:r>
    </w:p>
    <w:p w14:paraId="69EE6933" w14:textId="77777777" w:rsidR="00CA5B79" w:rsidRPr="00903590" w:rsidRDefault="00CA5B79" w:rsidP="00EC48BC">
      <w:pPr>
        <w:pStyle w:val="Akapitzlist"/>
        <w:numPr>
          <w:ilvl w:val="0"/>
          <w:numId w:val="39"/>
        </w:numPr>
        <w:shd w:val="clear" w:color="auto" w:fill="FFFFFF"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903590">
        <w:rPr>
          <w:rFonts w:ascii="Times New Roman" w:hAnsi="Times New Roman" w:cs="Times New Roman"/>
          <w:shd w:val="clear" w:color="auto" w:fill="FFFFFF"/>
        </w:rPr>
        <w:t xml:space="preserve">Przeprowadzanie szkoleń i </w:t>
      </w:r>
      <w:r w:rsidRPr="00903590">
        <w:rPr>
          <w:rFonts w:ascii="Times New Roman" w:hAnsi="Times New Roman" w:cs="Times New Roman"/>
        </w:rPr>
        <w:t xml:space="preserve">budowanie świadomości i wiedzy pracowników </w:t>
      </w:r>
      <w:r w:rsidRPr="00903590">
        <w:rPr>
          <w:rFonts w:ascii="Times New Roman" w:hAnsi="Times New Roman" w:cs="Times New Roman"/>
          <w:shd w:val="clear" w:color="auto" w:fill="FFFFFF"/>
        </w:rPr>
        <w:t xml:space="preserve">z zakresu ochrony danych osobowych. </w:t>
      </w:r>
    </w:p>
    <w:p w14:paraId="7A46BE90" w14:textId="77777777" w:rsidR="00CA5B79" w:rsidRPr="00903590" w:rsidRDefault="00CA5B79" w:rsidP="00DB5E90">
      <w:pPr>
        <w:pStyle w:val="Akapitzlist"/>
        <w:numPr>
          <w:ilvl w:val="0"/>
          <w:numId w:val="39"/>
        </w:numPr>
        <w:shd w:val="clear" w:color="auto" w:fill="FFFFFF"/>
        <w:spacing w:after="120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903590">
        <w:rPr>
          <w:rFonts w:ascii="Times New Roman" w:hAnsi="Times New Roman" w:cs="Times New Roman"/>
          <w:shd w:val="clear" w:color="auto" w:fill="FFFFFF"/>
        </w:rPr>
        <w:t>Monitorowanie procesów przetwarzania danych osobowych, w tym monitorowanie operacji przetwarzanych w systemach informatycznych.</w:t>
      </w:r>
    </w:p>
    <w:p w14:paraId="3D47DCC1" w14:textId="6BCDB99F" w:rsidR="00CA5B79" w:rsidRPr="00903590" w:rsidRDefault="00CA5B79" w:rsidP="00CA5B79">
      <w:pPr>
        <w:widowControl w:val="0"/>
        <w:suppressAutoHyphens/>
        <w:jc w:val="both"/>
        <w:rPr>
          <w:rFonts w:ascii="Times New Roman" w:hAnsi="Times New Roman" w:cs="Times New Roman"/>
          <w:b/>
        </w:rPr>
      </w:pPr>
      <w:r w:rsidRPr="00903590">
        <w:rPr>
          <w:rFonts w:ascii="Times New Roman" w:hAnsi="Times New Roman" w:cs="Times New Roman"/>
          <w:b/>
        </w:rPr>
        <w:t>Archiwista:</w:t>
      </w:r>
    </w:p>
    <w:p w14:paraId="08ECAA17" w14:textId="5C927D90" w:rsidR="00CA5B79" w:rsidRPr="00903590" w:rsidRDefault="00157DAD" w:rsidP="00CA5B79">
      <w:pPr>
        <w:pStyle w:val="Akapitzlist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03590">
        <w:rPr>
          <w:rFonts w:ascii="Times New Roman" w:hAnsi="Times New Roman" w:cs="Times New Roman"/>
          <w:shd w:val="clear" w:color="auto" w:fill="FFFFFF"/>
        </w:rPr>
        <w:t>Prowadzenie archiwum</w:t>
      </w:r>
      <w:r w:rsidR="00CA5B79" w:rsidRPr="00903590">
        <w:rPr>
          <w:rFonts w:ascii="Times New Roman" w:hAnsi="Times New Roman" w:cs="Times New Roman"/>
          <w:shd w:val="clear" w:color="auto" w:fill="FFFFFF"/>
        </w:rPr>
        <w:t xml:space="preserve"> w SP ZOZ Przychodni Miejskiej w Józefowie </w:t>
      </w:r>
      <w:r w:rsidR="00CA5B79" w:rsidRPr="00903590">
        <w:rPr>
          <w:rFonts w:ascii="Times New Roman" w:hAnsi="Times New Roman" w:cs="Times New Roman"/>
        </w:rPr>
        <w:t>zgodnie z aktualnymi przepisami prawnymi.</w:t>
      </w:r>
    </w:p>
    <w:p w14:paraId="7A45DCE3" w14:textId="717C336D" w:rsidR="00CA5B79" w:rsidRPr="00903590" w:rsidRDefault="00CA5B79" w:rsidP="00CA5B79">
      <w:pPr>
        <w:pStyle w:val="Akapitzlist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03590">
        <w:rPr>
          <w:rFonts w:ascii="Times New Roman" w:hAnsi="Times New Roman" w:cs="Times New Roman"/>
        </w:rPr>
        <w:t>Prowadzenie sprawozdawczości z działalności archiwum i stanu dokumentacji</w:t>
      </w:r>
      <w:r w:rsidR="00157DAD" w:rsidRPr="00903590">
        <w:rPr>
          <w:rFonts w:ascii="Times New Roman" w:hAnsi="Times New Roman" w:cs="Times New Roman"/>
        </w:rPr>
        <w:t>.</w:t>
      </w:r>
    </w:p>
    <w:p w14:paraId="05B26D29" w14:textId="77777777" w:rsidR="00CA5B79" w:rsidRPr="00903590" w:rsidRDefault="00CA5B79" w:rsidP="00CA5B79">
      <w:pPr>
        <w:pStyle w:val="Akapitzlist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03590">
        <w:rPr>
          <w:rFonts w:ascii="Times New Roman" w:hAnsi="Times New Roman" w:cs="Times New Roman"/>
        </w:rPr>
        <w:t>Porządkowanie, przechowywanie, dbanie o właściwe zabezpieczanie zgromadzonej dokumentacji w archiwum przed uszkodzeniem, zniszczeniem, utratą lub dostępem osób nieupoważnionych.</w:t>
      </w:r>
    </w:p>
    <w:p w14:paraId="43C7D8DB" w14:textId="411A6715" w:rsidR="00CA5B79" w:rsidRPr="00903590" w:rsidRDefault="00CA5B79" w:rsidP="00CA5B79">
      <w:pPr>
        <w:pStyle w:val="Akapitzlist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03590">
        <w:rPr>
          <w:rFonts w:ascii="Times New Roman" w:hAnsi="Times New Roman" w:cs="Times New Roman"/>
        </w:rPr>
        <w:t>Prowadzenie prawidłowej ewidencji dokumentacji zgromadzonej w archiwum.</w:t>
      </w:r>
    </w:p>
    <w:p w14:paraId="52D57914" w14:textId="50C63C7A" w:rsidR="00777613" w:rsidRPr="00903590" w:rsidRDefault="00777613" w:rsidP="007759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03590">
        <w:rPr>
          <w:rFonts w:ascii="Times New Roman" w:eastAsia="Times New Roman" w:hAnsi="Times New Roman" w:cs="Times New Roman"/>
          <w:b/>
          <w:lang w:eastAsia="pl-PL"/>
        </w:rPr>
        <w:t>Informacja o warunkach pracy na zajmowanym stanowisku:</w:t>
      </w:r>
    </w:p>
    <w:p w14:paraId="7D3C93BB" w14:textId="7B4A0C5E" w:rsidR="00704D1F" w:rsidRPr="00903590" w:rsidRDefault="0077761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miejsce pracy: SPZOZ Przychodnia Miejska w Józefowie</w:t>
      </w:r>
      <w:r w:rsidR="00A51BB3" w:rsidRPr="0090359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935A2D4" w14:textId="19C49530" w:rsidR="00777613" w:rsidRPr="00903590" w:rsidRDefault="00A51BB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 xml:space="preserve">umowa </w:t>
      </w:r>
      <w:r w:rsidR="0020432D" w:rsidRPr="00903590">
        <w:rPr>
          <w:rFonts w:ascii="Times New Roman" w:eastAsia="Times New Roman" w:hAnsi="Times New Roman" w:cs="Times New Roman"/>
          <w:lang w:eastAsia="pl-PL"/>
        </w:rPr>
        <w:t>o pracę</w:t>
      </w:r>
      <w:r w:rsidR="00AD2731" w:rsidRPr="00903590">
        <w:rPr>
          <w:rFonts w:ascii="Times New Roman" w:eastAsia="Times New Roman" w:hAnsi="Times New Roman" w:cs="Times New Roman"/>
          <w:lang w:eastAsia="pl-PL"/>
        </w:rPr>
        <w:t xml:space="preserve"> na pełen etat</w:t>
      </w:r>
    </w:p>
    <w:p w14:paraId="09B470D7" w14:textId="77777777" w:rsidR="00777613" w:rsidRPr="00903590" w:rsidRDefault="00777613" w:rsidP="00A77A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59A911" w14:textId="77777777" w:rsidR="00777613" w:rsidRPr="00903590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b/>
          <w:lang w:eastAsia="pl-PL"/>
        </w:rPr>
        <w:t>Wymagane dokumenty i oświadczenia</w:t>
      </w:r>
      <w:r w:rsidRPr="00903590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0CB7DD87" w14:textId="4FF36B67" w:rsidR="00777613" w:rsidRPr="00903590" w:rsidRDefault="00B321D3" w:rsidP="00A77AC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CV</w:t>
      </w:r>
    </w:p>
    <w:p w14:paraId="486C3E23" w14:textId="53C90CAB" w:rsidR="00CA5B79" w:rsidRPr="00903590" w:rsidRDefault="00CA5B79" w:rsidP="00A77AC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 xml:space="preserve">Kopie dokumentów potwierdzające </w:t>
      </w:r>
      <w:r w:rsidR="00EC48BC" w:rsidRPr="00903590">
        <w:rPr>
          <w:rFonts w:ascii="Times New Roman" w:eastAsia="Times New Roman" w:hAnsi="Times New Roman" w:cs="Times New Roman"/>
          <w:lang w:eastAsia="pl-PL"/>
        </w:rPr>
        <w:t>kwalifikacje</w:t>
      </w:r>
      <w:r w:rsidR="00903590">
        <w:rPr>
          <w:rFonts w:ascii="Times New Roman" w:eastAsia="Times New Roman" w:hAnsi="Times New Roman" w:cs="Times New Roman"/>
          <w:lang w:eastAsia="pl-PL"/>
        </w:rPr>
        <w:t xml:space="preserve"> i staż na wymaganym stanowisku</w:t>
      </w:r>
    </w:p>
    <w:p w14:paraId="1718EBAE" w14:textId="627EFDCA" w:rsidR="00777613" w:rsidRPr="00903590" w:rsidRDefault="00777613" w:rsidP="008D095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51CBDA" w14:textId="4BC377F8" w:rsidR="00777613" w:rsidRPr="00903590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b/>
          <w:lang w:eastAsia="pl-PL"/>
        </w:rPr>
        <w:t>Termin, sposób i miejsce składania dokumentów aplikacyjnych</w:t>
      </w:r>
      <w:r w:rsidRPr="00903590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24E7A3F" w14:textId="23353FEE" w:rsidR="001C4E96" w:rsidRPr="00903590" w:rsidRDefault="00777613" w:rsidP="00B321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 xml:space="preserve">Dokumenty należy składać lub przesłać w terminie do: </w:t>
      </w:r>
      <w:r w:rsidR="00DB5E90">
        <w:rPr>
          <w:rFonts w:ascii="Times New Roman" w:eastAsia="Times New Roman" w:hAnsi="Times New Roman" w:cs="Times New Roman"/>
          <w:lang w:eastAsia="pl-PL"/>
        </w:rPr>
        <w:t>24</w:t>
      </w:r>
      <w:r w:rsidR="00E11C89" w:rsidRPr="00903590">
        <w:rPr>
          <w:rFonts w:ascii="Times New Roman" w:eastAsia="Times New Roman" w:hAnsi="Times New Roman" w:cs="Times New Roman"/>
          <w:lang w:eastAsia="pl-PL"/>
        </w:rPr>
        <w:t>.</w:t>
      </w:r>
      <w:r w:rsidR="00D85E4A" w:rsidRPr="00903590">
        <w:rPr>
          <w:rFonts w:ascii="Times New Roman" w:eastAsia="Times New Roman" w:hAnsi="Times New Roman" w:cs="Times New Roman"/>
          <w:lang w:eastAsia="pl-PL"/>
        </w:rPr>
        <w:t>0</w:t>
      </w:r>
      <w:r w:rsidR="00DB5E90">
        <w:rPr>
          <w:rFonts w:ascii="Times New Roman" w:eastAsia="Times New Roman" w:hAnsi="Times New Roman" w:cs="Times New Roman"/>
          <w:lang w:eastAsia="pl-PL"/>
        </w:rPr>
        <w:t>2</w:t>
      </w:r>
      <w:r w:rsidR="00E11C89" w:rsidRPr="00903590">
        <w:rPr>
          <w:rFonts w:ascii="Times New Roman" w:eastAsia="Times New Roman" w:hAnsi="Times New Roman" w:cs="Times New Roman"/>
          <w:lang w:eastAsia="pl-PL"/>
        </w:rPr>
        <w:t>.</w:t>
      </w:r>
      <w:r w:rsidRPr="00903590">
        <w:rPr>
          <w:rFonts w:ascii="Times New Roman" w:eastAsia="Times New Roman" w:hAnsi="Times New Roman" w:cs="Times New Roman"/>
          <w:lang w:eastAsia="pl-PL"/>
        </w:rPr>
        <w:t>20</w:t>
      </w:r>
      <w:r w:rsidR="0020432D" w:rsidRPr="00903590">
        <w:rPr>
          <w:rFonts w:ascii="Times New Roman" w:eastAsia="Times New Roman" w:hAnsi="Times New Roman" w:cs="Times New Roman"/>
          <w:lang w:eastAsia="pl-PL"/>
        </w:rPr>
        <w:t>2</w:t>
      </w:r>
      <w:r w:rsidR="00903590" w:rsidRPr="00903590">
        <w:rPr>
          <w:rFonts w:ascii="Times New Roman" w:eastAsia="Times New Roman" w:hAnsi="Times New Roman" w:cs="Times New Roman"/>
          <w:lang w:eastAsia="pl-PL"/>
        </w:rPr>
        <w:t>3</w:t>
      </w:r>
      <w:r w:rsidRPr="00903590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443986CE" w14:textId="6F342C1F" w:rsidR="00777613" w:rsidRPr="00903590" w:rsidRDefault="00777613" w:rsidP="00B321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>SPZOZ Przychodnia Miejska w Józefowie</w:t>
      </w:r>
      <w:r w:rsidR="005A07C5" w:rsidRPr="0090359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903590">
        <w:rPr>
          <w:rFonts w:ascii="Times New Roman" w:eastAsia="Times New Roman" w:hAnsi="Times New Roman" w:cs="Times New Roman"/>
          <w:lang w:eastAsia="pl-PL"/>
        </w:rPr>
        <w:t>ul. Skłodowskiej 5/7</w:t>
      </w:r>
      <w:r w:rsidR="005A07C5" w:rsidRPr="0090359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903590">
        <w:rPr>
          <w:rFonts w:ascii="Times New Roman" w:eastAsia="Times New Roman" w:hAnsi="Times New Roman" w:cs="Times New Roman"/>
          <w:lang w:eastAsia="pl-PL"/>
        </w:rPr>
        <w:t xml:space="preserve">05-420 Józefów </w:t>
      </w:r>
    </w:p>
    <w:p w14:paraId="6DF55E48" w14:textId="42750CD1" w:rsidR="00777613" w:rsidRPr="00903590" w:rsidRDefault="005A07C5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lang w:eastAsia="pl-PL"/>
        </w:rPr>
        <w:t xml:space="preserve">lub drogą mailową: </w:t>
      </w:r>
      <w:hyperlink r:id="rId5" w:history="1">
        <w:r w:rsidR="00F9179E" w:rsidRPr="00903590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lang w:eastAsia="pl-PL"/>
          </w:rPr>
          <w:t>kontakt@spzozjozefow.pl</w:t>
        </w:r>
      </w:hyperlink>
      <w:r w:rsidR="00F9179E" w:rsidRPr="00903590">
        <w:rPr>
          <w:rFonts w:ascii="Times New Roman" w:eastAsia="Times New Roman" w:hAnsi="Times New Roman" w:cs="Times New Roman"/>
          <w:lang w:eastAsia="pl-PL"/>
        </w:rPr>
        <w:t xml:space="preserve"> z dopiskiem „rekrutacja”</w:t>
      </w:r>
    </w:p>
    <w:p w14:paraId="04942B36" w14:textId="5F33AD53" w:rsidR="005A07C5" w:rsidRPr="00903590" w:rsidRDefault="00777613" w:rsidP="005A07C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03590">
        <w:rPr>
          <w:rFonts w:ascii="Times New Roman" w:eastAsia="Times New Roman" w:hAnsi="Times New Roman" w:cs="Times New Roman"/>
          <w:b/>
          <w:lang w:eastAsia="pl-PL"/>
        </w:rPr>
        <w:t>Wymagane dokumenty</w:t>
      </w:r>
      <w:r w:rsidR="008D0954" w:rsidRPr="0090359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03590">
        <w:rPr>
          <w:rFonts w:ascii="Times New Roman" w:eastAsia="Times New Roman" w:hAnsi="Times New Roman" w:cs="Times New Roman"/>
          <w:b/>
          <w:lang w:eastAsia="pl-PL"/>
        </w:rPr>
        <w:t>aplikacyjne powinny być opatrzone klauzulą:</w:t>
      </w:r>
      <w:r w:rsidRPr="0090359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B8C9087" w14:textId="1A62759D" w:rsidR="002974D7" w:rsidRPr="00DB5E90" w:rsidRDefault="0061406B" w:rsidP="002974D7">
      <w:pPr>
        <w:jc w:val="both"/>
        <w:rPr>
          <w:rFonts w:ascii="Times New Roman" w:hAnsi="Times New Roman" w:cs="Times New Roman"/>
          <w:sz w:val="18"/>
          <w:szCs w:val="18"/>
        </w:rPr>
      </w:pPr>
      <w:r w:rsidRPr="00903590">
        <w:rPr>
          <w:rFonts w:ascii="Times New Roman" w:hAnsi="Times New Roman" w:cs="Times New Roman"/>
        </w:rPr>
        <w:t xml:space="preserve"> </w:t>
      </w:r>
      <w:r w:rsidR="002974D7" w:rsidRPr="00DB5E90">
        <w:rPr>
          <w:rFonts w:ascii="Times New Roman" w:hAnsi="Times New Roman" w:cs="Times New Roman"/>
          <w:sz w:val="18"/>
          <w:szCs w:val="18"/>
        </w:rPr>
        <w:t>„Wyrażam zgodę na przetwarzanie danych osobowych zawartych w niniejszym dokumencie do realizacji procesu rekrutacji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sectPr w:rsidR="002974D7" w:rsidRPr="00DB5E90" w:rsidSect="00903590">
      <w:pgSz w:w="11906" w:h="16838"/>
      <w:pgMar w:top="851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21A"/>
    <w:multiLevelType w:val="multilevel"/>
    <w:tmpl w:val="E0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7630"/>
    <w:multiLevelType w:val="hybridMultilevel"/>
    <w:tmpl w:val="CDE2070A"/>
    <w:lvl w:ilvl="0" w:tplc="EE3867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72C48F3"/>
    <w:multiLevelType w:val="hybridMultilevel"/>
    <w:tmpl w:val="895E4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F0B"/>
    <w:multiLevelType w:val="multilevel"/>
    <w:tmpl w:val="B044C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81044"/>
    <w:multiLevelType w:val="hybridMultilevel"/>
    <w:tmpl w:val="C2BE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67A0"/>
    <w:multiLevelType w:val="multilevel"/>
    <w:tmpl w:val="57DE4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26025"/>
    <w:multiLevelType w:val="hybridMultilevel"/>
    <w:tmpl w:val="80F00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70B9"/>
    <w:multiLevelType w:val="multilevel"/>
    <w:tmpl w:val="6B4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4439B"/>
    <w:multiLevelType w:val="multilevel"/>
    <w:tmpl w:val="8D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9764F"/>
    <w:multiLevelType w:val="multilevel"/>
    <w:tmpl w:val="F65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74045"/>
    <w:multiLevelType w:val="multilevel"/>
    <w:tmpl w:val="0390F43A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08A4E57"/>
    <w:multiLevelType w:val="hybridMultilevel"/>
    <w:tmpl w:val="A330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811D7F"/>
    <w:multiLevelType w:val="hybridMultilevel"/>
    <w:tmpl w:val="4A7AB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B6683"/>
    <w:multiLevelType w:val="hybridMultilevel"/>
    <w:tmpl w:val="5BA2B9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37EBF"/>
    <w:multiLevelType w:val="hybridMultilevel"/>
    <w:tmpl w:val="69EC0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790"/>
    <w:multiLevelType w:val="multilevel"/>
    <w:tmpl w:val="ABE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D1870"/>
    <w:multiLevelType w:val="multilevel"/>
    <w:tmpl w:val="502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A6450"/>
    <w:multiLevelType w:val="multilevel"/>
    <w:tmpl w:val="59E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D1B46"/>
    <w:multiLevelType w:val="multilevel"/>
    <w:tmpl w:val="24F89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C1867"/>
    <w:multiLevelType w:val="multilevel"/>
    <w:tmpl w:val="D004A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14BA7"/>
    <w:multiLevelType w:val="multilevel"/>
    <w:tmpl w:val="99443C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1" w15:restartNumberingAfterBreak="0">
    <w:nsid w:val="4C080806"/>
    <w:multiLevelType w:val="hybridMultilevel"/>
    <w:tmpl w:val="6AE2F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26A610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45B86"/>
    <w:multiLevelType w:val="hybridMultilevel"/>
    <w:tmpl w:val="C7D6D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E0AD5"/>
    <w:multiLevelType w:val="hybridMultilevel"/>
    <w:tmpl w:val="7EDEAC50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A3C34"/>
    <w:multiLevelType w:val="hybridMultilevel"/>
    <w:tmpl w:val="BFDC01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244C9"/>
    <w:multiLevelType w:val="multilevel"/>
    <w:tmpl w:val="06B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656E6"/>
    <w:multiLevelType w:val="multilevel"/>
    <w:tmpl w:val="F5C8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FF309B"/>
    <w:multiLevelType w:val="hybridMultilevel"/>
    <w:tmpl w:val="9BDCDB90"/>
    <w:lvl w:ilvl="0" w:tplc="72A234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685E34"/>
    <w:multiLevelType w:val="hybridMultilevel"/>
    <w:tmpl w:val="7F72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000EE"/>
    <w:multiLevelType w:val="hybridMultilevel"/>
    <w:tmpl w:val="D2188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0400B"/>
    <w:multiLevelType w:val="hybridMultilevel"/>
    <w:tmpl w:val="57B4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344F1"/>
    <w:multiLevelType w:val="hybridMultilevel"/>
    <w:tmpl w:val="1BC2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F2A1F"/>
    <w:multiLevelType w:val="hybridMultilevel"/>
    <w:tmpl w:val="86CC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D1A10"/>
    <w:multiLevelType w:val="multilevel"/>
    <w:tmpl w:val="3336F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87E1B"/>
    <w:multiLevelType w:val="hybridMultilevel"/>
    <w:tmpl w:val="7AF806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AF1CDB"/>
    <w:multiLevelType w:val="multilevel"/>
    <w:tmpl w:val="659E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67C1E"/>
    <w:multiLevelType w:val="hybridMultilevel"/>
    <w:tmpl w:val="FDF07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F6D33"/>
    <w:multiLevelType w:val="multilevel"/>
    <w:tmpl w:val="13D8B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D3890"/>
    <w:multiLevelType w:val="hybridMultilevel"/>
    <w:tmpl w:val="6846A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22476">
    <w:abstractNumId w:val="33"/>
  </w:num>
  <w:num w:numId="2" w16cid:durableId="1068770318">
    <w:abstractNumId w:val="18"/>
  </w:num>
  <w:num w:numId="3" w16cid:durableId="1087725518">
    <w:abstractNumId w:val="5"/>
  </w:num>
  <w:num w:numId="4" w16cid:durableId="542449767">
    <w:abstractNumId w:val="7"/>
  </w:num>
  <w:num w:numId="5" w16cid:durableId="1708097108">
    <w:abstractNumId w:val="25"/>
  </w:num>
  <w:num w:numId="6" w16cid:durableId="1909261933">
    <w:abstractNumId w:val="16"/>
  </w:num>
  <w:num w:numId="7" w16cid:durableId="752707313">
    <w:abstractNumId w:val="26"/>
  </w:num>
  <w:num w:numId="8" w16cid:durableId="510727922">
    <w:abstractNumId w:val="8"/>
  </w:num>
  <w:num w:numId="9" w16cid:durableId="1868257388">
    <w:abstractNumId w:val="15"/>
  </w:num>
  <w:num w:numId="10" w16cid:durableId="1350527754">
    <w:abstractNumId w:val="19"/>
  </w:num>
  <w:num w:numId="11" w16cid:durableId="1628389311">
    <w:abstractNumId w:val="37"/>
  </w:num>
  <w:num w:numId="12" w16cid:durableId="1832060793">
    <w:abstractNumId w:val="4"/>
  </w:num>
  <w:num w:numId="13" w16cid:durableId="211885591">
    <w:abstractNumId w:val="24"/>
  </w:num>
  <w:num w:numId="14" w16cid:durableId="1103261563">
    <w:abstractNumId w:val="21"/>
  </w:num>
  <w:num w:numId="15" w16cid:durableId="1895778316">
    <w:abstractNumId w:val="27"/>
  </w:num>
  <w:num w:numId="16" w16cid:durableId="1929775806">
    <w:abstractNumId w:val="20"/>
  </w:num>
  <w:num w:numId="17" w16cid:durableId="1367097561">
    <w:abstractNumId w:val="1"/>
  </w:num>
  <w:num w:numId="18" w16cid:durableId="1430194529">
    <w:abstractNumId w:val="10"/>
  </w:num>
  <w:num w:numId="19" w16cid:durableId="176384992">
    <w:abstractNumId w:val="23"/>
  </w:num>
  <w:num w:numId="20" w16cid:durableId="1510287793">
    <w:abstractNumId w:val="38"/>
  </w:num>
  <w:num w:numId="21" w16cid:durableId="220870399">
    <w:abstractNumId w:val="12"/>
  </w:num>
  <w:num w:numId="22" w16cid:durableId="1568757786">
    <w:abstractNumId w:val="2"/>
  </w:num>
  <w:num w:numId="23" w16cid:durableId="606351529">
    <w:abstractNumId w:val="30"/>
  </w:num>
  <w:num w:numId="24" w16cid:durableId="1792362539">
    <w:abstractNumId w:val="28"/>
  </w:num>
  <w:num w:numId="25" w16cid:durableId="919409555">
    <w:abstractNumId w:val="14"/>
  </w:num>
  <w:num w:numId="26" w16cid:durableId="609356944">
    <w:abstractNumId w:val="11"/>
  </w:num>
  <w:num w:numId="27" w16cid:durableId="1364937224">
    <w:abstractNumId w:val="0"/>
  </w:num>
  <w:num w:numId="28" w16cid:durableId="156506088">
    <w:abstractNumId w:val="3"/>
  </w:num>
  <w:num w:numId="29" w16cid:durableId="1120419857">
    <w:abstractNumId w:val="9"/>
  </w:num>
  <w:num w:numId="30" w16cid:durableId="1908489234">
    <w:abstractNumId w:val="22"/>
  </w:num>
  <w:num w:numId="31" w16cid:durableId="1523279204">
    <w:abstractNumId w:val="31"/>
  </w:num>
  <w:num w:numId="32" w16cid:durableId="1673753262">
    <w:abstractNumId w:val="6"/>
  </w:num>
  <w:num w:numId="33" w16cid:durableId="132262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82170314">
    <w:abstractNumId w:val="13"/>
  </w:num>
  <w:num w:numId="35" w16cid:durableId="316493102">
    <w:abstractNumId w:val="29"/>
  </w:num>
  <w:num w:numId="36" w16cid:durableId="1716080397">
    <w:abstractNumId w:val="17"/>
  </w:num>
  <w:num w:numId="37" w16cid:durableId="1692412865">
    <w:abstractNumId w:val="35"/>
  </w:num>
  <w:num w:numId="38" w16cid:durableId="528489509">
    <w:abstractNumId w:val="36"/>
  </w:num>
  <w:num w:numId="39" w16cid:durableId="15018948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87"/>
    <w:rsid w:val="00025F61"/>
    <w:rsid w:val="000A7394"/>
    <w:rsid w:val="000B1F15"/>
    <w:rsid w:val="000D70B8"/>
    <w:rsid w:val="000E23F0"/>
    <w:rsid w:val="0011416A"/>
    <w:rsid w:val="001219B7"/>
    <w:rsid w:val="00157DAD"/>
    <w:rsid w:val="001605AB"/>
    <w:rsid w:val="00185F7F"/>
    <w:rsid w:val="001927F5"/>
    <w:rsid w:val="001C4E96"/>
    <w:rsid w:val="001F129E"/>
    <w:rsid w:val="0020432D"/>
    <w:rsid w:val="00261D9D"/>
    <w:rsid w:val="00264F95"/>
    <w:rsid w:val="002974D7"/>
    <w:rsid w:val="002E3DDA"/>
    <w:rsid w:val="00372187"/>
    <w:rsid w:val="003F458E"/>
    <w:rsid w:val="00524667"/>
    <w:rsid w:val="00540F6B"/>
    <w:rsid w:val="005A07C5"/>
    <w:rsid w:val="005D7643"/>
    <w:rsid w:val="0061406B"/>
    <w:rsid w:val="00631851"/>
    <w:rsid w:val="00650616"/>
    <w:rsid w:val="00656FE7"/>
    <w:rsid w:val="00704D1F"/>
    <w:rsid w:val="00720D89"/>
    <w:rsid w:val="00746591"/>
    <w:rsid w:val="0077593F"/>
    <w:rsid w:val="00777613"/>
    <w:rsid w:val="007D0FE0"/>
    <w:rsid w:val="0081594D"/>
    <w:rsid w:val="00876D90"/>
    <w:rsid w:val="00891FAA"/>
    <w:rsid w:val="008D0954"/>
    <w:rsid w:val="008D73C7"/>
    <w:rsid w:val="00903590"/>
    <w:rsid w:val="009566CE"/>
    <w:rsid w:val="009602D8"/>
    <w:rsid w:val="00A31754"/>
    <w:rsid w:val="00A5063E"/>
    <w:rsid w:val="00A51BB3"/>
    <w:rsid w:val="00A65099"/>
    <w:rsid w:val="00A77AC5"/>
    <w:rsid w:val="00AB2E7D"/>
    <w:rsid w:val="00AD2731"/>
    <w:rsid w:val="00B321D3"/>
    <w:rsid w:val="00B50513"/>
    <w:rsid w:val="00C60B78"/>
    <w:rsid w:val="00C85D65"/>
    <w:rsid w:val="00CA5B79"/>
    <w:rsid w:val="00D07907"/>
    <w:rsid w:val="00D85E4A"/>
    <w:rsid w:val="00DB5E90"/>
    <w:rsid w:val="00E11C89"/>
    <w:rsid w:val="00E13FE8"/>
    <w:rsid w:val="00E4154F"/>
    <w:rsid w:val="00E472EF"/>
    <w:rsid w:val="00E71290"/>
    <w:rsid w:val="00EC48BC"/>
    <w:rsid w:val="00EE2941"/>
    <w:rsid w:val="00F544E2"/>
    <w:rsid w:val="00F553A2"/>
    <w:rsid w:val="00F71300"/>
    <w:rsid w:val="00F84455"/>
    <w:rsid w:val="00F9179E"/>
    <w:rsid w:val="00F9614D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B84B"/>
  <w15:chartTrackingRefBased/>
  <w15:docId w15:val="{72ED4F87-8795-4510-AC01-E365E20B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7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761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776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77613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917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79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650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0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01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05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01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47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16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zozjozef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Szymczak</dc:creator>
  <cp:keywords/>
  <dc:description/>
  <cp:lastModifiedBy>Beata Szymczak</cp:lastModifiedBy>
  <cp:revision>5</cp:revision>
  <cp:lastPrinted>2023-01-10T12:05:00Z</cp:lastPrinted>
  <dcterms:created xsi:type="dcterms:W3CDTF">2023-01-10T08:34:00Z</dcterms:created>
  <dcterms:modified xsi:type="dcterms:W3CDTF">2023-01-31T09:57:00Z</dcterms:modified>
</cp:coreProperties>
</file>